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384" w14:textId="3673C3E0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>ANNEX G</w:t>
      </w:r>
    </w:p>
    <w:p w14:paraId="1BB8DCFF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70274DD2" w14:textId="715D25F5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  <w:sz w:val="16"/>
          <w:szCs w:val="16"/>
        </w:rPr>
        <w:t>CAV FORM 7-CERTIFICATION OF NON-AVAILABILITY OF ACADEMIC SCHOOL RECORDS IN THE DIVISION OFFICE</w:t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2EE17457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2551D443" w14:textId="6BF9B642" w:rsidR="00DC0779" w:rsidRPr="00CD21CF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4F48CD94" w14:textId="77777777" w:rsidR="00DC0779" w:rsidRPr="00CD21CF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37038C4B" w14:textId="77777777" w:rsidR="00DC0779" w:rsidRPr="00CD21CF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1E29F7CF" w14:textId="77777777" w:rsidR="00DC0779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3E3D5904" w14:textId="77777777" w:rsidR="00DC0779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4C672F" w14:textId="77777777" w:rsidR="00DC0779" w:rsidRPr="00CD21CF" w:rsidRDefault="00DC0779" w:rsidP="00DC07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57FE4653" w14:textId="4B147C84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50DCC9F9" w14:textId="40B69DFB" w:rsidR="00DC0779" w:rsidRPr="00DC0779" w:rsidRDefault="00DC0779" w:rsidP="00DC077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C07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CERTIFICATION</w:t>
      </w:r>
    </w:p>
    <w:p w14:paraId="413D3DE8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657CCF10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>TO WHOM IT MAY CONCERN:</w:t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0020743B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3D538CB3" w14:textId="21CEA5C8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  <w:t xml:space="preserve">This is to certify that after due verification, there </w:t>
      </w:r>
      <w:proofErr w:type="gramStart"/>
      <w:r w:rsidRPr="00DC0779">
        <w:rPr>
          <w:rFonts w:ascii="Times New Roman" w:hAnsi="Times New Roman" w:cs="Times New Roman"/>
          <w:i/>
          <w:iCs/>
        </w:rPr>
        <w:t>is</w:t>
      </w:r>
      <w:proofErr w:type="gramEnd"/>
      <w:r w:rsidRPr="00DC0779">
        <w:rPr>
          <w:rFonts w:ascii="Times New Roman" w:hAnsi="Times New Roman" w:cs="Times New Roman"/>
          <w:i/>
          <w:iCs/>
        </w:rPr>
        <w:t xml:space="preserve"> no available records on file in this Office of the requested Academic School Records (ASR) of ___________________________________.</w:t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49499382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26ACABF5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  <w:t>Issued this ______day of ________, 20___ for whatever legal purpose it may serve.</w:t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494DA5A7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42D8D4BB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1365D457" w14:textId="77777777" w:rsidR="00DC0779" w:rsidRPr="00DC0779" w:rsidRDefault="00DC0779" w:rsidP="00DC0779">
      <w:pPr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</w:p>
    <w:p w14:paraId="448FCF3E" w14:textId="77777777" w:rsidR="00DC0779" w:rsidRPr="00DC0779" w:rsidRDefault="00DC0779" w:rsidP="00DC0779">
      <w:pPr>
        <w:rPr>
          <w:rFonts w:ascii="Times New Roman" w:hAnsi="Times New Roman" w:cs="Times New Roman"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</w:p>
    <w:p w14:paraId="5C0E5BDB" w14:textId="69618295" w:rsidR="00DC0779" w:rsidRPr="00DC0779" w:rsidRDefault="00DC0779" w:rsidP="00DC07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</w:rPr>
        <w:tab/>
      </w:r>
      <w:r w:rsidRPr="00DC0779">
        <w:rPr>
          <w:rFonts w:ascii="Times New Roman" w:hAnsi="Times New Roman" w:cs="Times New Roman"/>
          <w:b/>
          <w:bCs/>
        </w:rPr>
        <w:t xml:space="preserve">ELEONOR R. ISIDERIO </w:t>
      </w:r>
    </w:p>
    <w:p w14:paraId="2DE6D4B3" w14:textId="7E7036B9" w:rsidR="00DC0779" w:rsidRPr="00DC0779" w:rsidRDefault="00DC0779" w:rsidP="00DC0779">
      <w:pPr>
        <w:spacing w:after="0" w:line="240" w:lineRule="auto"/>
        <w:ind w:left="43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Records Officer II</w:t>
      </w:r>
    </w:p>
    <w:p w14:paraId="0B7A9F56" w14:textId="253D3F0A" w:rsidR="00DC0779" w:rsidRPr="00DC0779" w:rsidRDefault="00DC0779" w:rsidP="00DC077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C0779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DC0779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</w:p>
    <w:p w14:paraId="4D0D1088" w14:textId="5062BFBF" w:rsidR="00BD4AFD" w:rsidRPr="00DC0779" w:rsidRDefault="00BD4AFD" w:rsidP="00DC0779">
      <w:pPr>
        <w:rPr>
          <w:rFonts w:ascii="Times New Roman" w:hAnsi="Times New Roman" w:cs="Times New Roman"/>
          <w:i/>
          <w:iCs/>
        </w:rPr>
      </w:pPr>
    </w:p>
    <w:sectPr w:rsidR="00BD4AFD" w:rsidRPr="00DC0779" w:rsidSect="00DC0779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79"/>
    <w:rsid w:val="00BD4AFD"/>
    <w:rsid w:val="00D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217B"/>
  <w15:chartTrackingRefBased/>
  <w15:docId w15:val="{BBFB814E-EC71-4482-8041-9F4E063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2023-04-19T03:07:00Z</dcterms:created>
  <dcterms:modified xsi:type="dcterms:W3CDTF">2023-04-19T03:12:00Z</dcterms:modified>
</cp:coreProperties>
</file>